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5C" w:rsidRPr="00D302C4" w:rsidRDefault="00D70E5C" w:rsidP="00D70E5C">
      <w:pPr>
        <w:keepNext/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</w:pPr>
      <w:r w:rsidRPr="00D302C4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Советы родителям</w:t>
      </w:r>
      <w:r w:rsidRPr="00D302C4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br/>
      </w:r>
      <w:bookmarkStart w:id="0" w:name="_GoBack"/>
      <w:r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к</w:t>
      </w:r>
      <w:r w:rsidRPr="00D302C4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ак помочь детям подготовиться к экзаменам</w:t>
      </w:r>
      <w:bookmarkEnd w:id="0"/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В каждой семье, где есть школьник-выпускник, начинаются переживания. «Экзамены грядут, и протестует душа…» - эти слова, написанные в начале двадцатого века московским гимназистом, приятелем будущего Андрея Белого, актуальны для выпускников и их родителей и сегодня.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Семейная атмосфера выпускника в наше время является главным фактором успешной адаптации к подготовке и сдаче экзамена. В этой ситуации родителям, прежде всего, важно владеть собой, быть ответственными, сильными, активными и в то же время тонкими и чуткими, понимать эмоциональное состояние своего ребенка, помочь ему освободиться от негативных эмоций. Родители должны помочь выпускнику в развитии позитивного представления о себе путем внимательного отношения и поощрения его деятельности через создание благоприятной атмосферы доброжелательности.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Активность внимания и умственной деятельности Вашего ребенка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 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Чтобы помочь своему ребенку в подготовке и сдаче экзамена, постарайтесь заранее смоделировать ситуацию испытаний вместе с ним. Для этого поговорите с выпускниками прошлого года, их родителями, посетите вуз, в котором будет поступать ваш ребенок.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Подберите оптимальные решения ситуаций, которые могут возникнуть на экзамене, учитывая индивидуальные психологические и физиологические особенности вашего ребенка. Найти сегодня литературу по аутотренингам, </w:t>
      </w:r>
      <w:proofErr w:type="spellStart"/>
      <w:r w:rsidRPr="00D302C4">
        <w:rPr>
          <w:rFonts w:ascii="Times New Roman" w:hAnsi="Times New Roman" w:cs="Times New Roman"/>
          <w:kern w:val="1"/>
          <w:sz w:val="28"/>
          <w:szCs w:val="28"/>
        </w:rPr>
        <w:t>саморегуляции</w:t>
      </w:r>
      <w:proofErr w:type="spellEnd"/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, ауторелаксации не составит большого труда для вас. Постарайтесь сами научиться, а также научить своего ребенка приемам расслабления и </w:t>
      </w:r>
      <w:proofErr w:type="spellStart"/>
      <w:r w:rsidRPr="00D302C4">
        <w:rPr>
          <w:rFonts w:ascii="Times New Roman" w:hAnsi="Times New Roman" w:cs="Times New Roman"/>
          <w:kern w:val="1"/>
          <w:sz w:val="28"/>
          <w:szCs w:val="28"/>
        </w:rPr>
        <w:t>саморегуляции</w:t>
      </w:r>
      <w:proofErr w:type="spellEnd"/>
      <w:r w:rsidRPr="00D302C4">
        <w:rPr>
          <w:rFonts w:ascii="Times New Roman" w:hAnsi="Times New Roman" w:cs="Times New Roman"/>
          <w:kern w:val="1"/>
          <w:sz w:val="28"/>
          <w:szCs w:val="28"/>
        </w:rPr>
        <w:t>. Проиграйте соответствующую ситуацию, в которой это умение пригодится вашему ребенку на экзамене.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Подбадривайте детей, хвалите их за то, что они делают хорошо.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lastRenderedPageBreak/>
        <w:t>Обеспечьте дома удобное место для занятий, проследите, чтобы никто из домашних не мешал.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Помогите детям распределить темы подготовки по дням.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D302C4">
        <w:rPr>
          <w:rFonts w:ascii="Times New Roman" w:hAnsi="Times New Roman" w:cs="Times New Roman"/>
          <w:kern w:val="1"/>
          <w:sz w:val="28"/>
          <w:szCs w:val="28"/>
        </w:rPr>
        <w:t>привычных ему</w:t>
      </w:r>
      <w:proofErr w:type="gramEnd"/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 письменных и устных экзаменов.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Посоветуйте детям во время экзамена обратить внимание на следующее: 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 1.</w:t>
      </w:r>
      <w:r w:rsidRPr="00D302C4">
        <w:rPr>
          <w:rFonts w:ascii="Times New Roman" w:hAnsi="Times New Roman" w:cs="Times New Roman"/>
          <w:kern w:val="1"/>
          <w:sz w:val="28"/>
          <w:szCs w:val="28"/>
        </w:rPr>
        <w:tab/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b/>
          <w:bCs/>
          <w:noProof/>
          <w:kern w:val="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4643AF" wp14:editId="169F3BA9">
            <wp:simplePos x="0" y="0"/>
            <wp:positionH relativeFrom="column">
              <wp:posOffset>881898</wp:posOffset>
            </wp:positionH>
            <wp:positionV relativeFrom="paragraph">
              <wp:posOffset>238756</wp:posOffset>
            </wp:positionV>
            <wp:extent cx="4231833" cy="3787464"/>
            <wp:effectExtent l="190500" t="0" r="530860" b="499110"/>
            <wp:wrapNone/>
            <wp:docPr id="2" name="Рисунок 3" descr="na008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0882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526605">
                      <a:off x="0" y="0"/>
                      <a:ext cx="4236502" cy="379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 2.</w:t>
      </w:r>
      <w:r w:rsidRPr="00D302C4">
        <w:rPr>
          <w:rFonts w:ascii="Times New Roman" w:hAnsi="Times New Roman" w:cs="Times New Roman"/>
          <w:kern w:val="1"/>
          <w:sz w:val="28"/>
          <w:szCs w:val="28"/>
        </w:rPr>
        <w:tab/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D302C4">
        <w:rPr>
          <w:rFonts w:ascii="Times New Roman" w:hAnsi="Times New Roman" w:cs="Times New Roman"/>
          <w:kern w:val="1"/>
          <w:sz w:val="28"/>
          <w:szCs w:val="28"/>
        </w:rPr>
        <w:t>предполагают</w:t>
      </w:r>
      <w:proofErr w:type="gramEnd"/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 ответ и торопятся его вписать); 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 3.</w:t>
      </w:r>
      <w:r w:rsidRPr="00D302C4">
        <w:rPr>
          <w:rFonts w:ascii="Times New Roman" w:hAnsi="Times New Roman" w:cs="Times New Roman"/>
          <w:kern w:val="1"/>
          <w:sz w:val="28"/>
          <w:szCs w:val="28"/>
        </w:rPr>
        <w:tab/>
        <w:t xml:space="preserve">если не знаешь ответа на вопрос или не уверен, пропусти его и отметь, чтобы потом к нему вернуться; 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 4.</w:t>
      </w:r>
      <w:r w:rsidRPr="00D302C4">
        <w:rPr>
          <w:rFonts w:ascii="Times New Roman" w:hAnsi="Times New Roman" w:cs="Times New Roman"/>
          <w:kern w:val="1"/>
          <w:sz w:val="28"/>
          <w:szCs w:val="28"/>
        </w:rPr>
        <w:tab/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D70E5C" w:rsidRPr="00D302C4" w:rsidRDefault="00D70E5C" w:rsidP="00D70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302C4">
        <w:rPr>
          <w:rFonts w:ascii="Times New Roman" w:hAnsi="Times New Roman" w:cs="Times New Roman"/>
          <w:kern w:val="1"/>
          <w:sz w:val="28"/>
          <w:szCs w:val="28"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D70E5C" w:rsidRPr="00D302C4" w:rsidRDefault="00D70E5C" w:rsidP="00D70E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2C4">
        <w:rPr>
          <w:rFonts w:ascii="Times New Roman" w:hAnsi="Times New Roman" w:cs="Times New Roman"/>
          <w:b/>
          <w:bCs/>
          <w:kern w:val="1"/>
          <w:sz w:val="28"/>
          <w:szCs w:val="28"/>
        </w:rPr>
        <w:br/>
      </w:r>
    </w:p>
    <w:p w:rsidR="00FD6C7B" w:rsidRDefault="00FD6C7B"/>
    <w:sectPr w:rsidR="00FD6C7B" w:rsidSect="00B17D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5C"/>
    <w:rsid w:val="00D70E5C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1</cp:revision>
  <dcterms:created xsi:type="dcterms:W3CDTF">2014-12-19T09:32:00Z</dcterms:created>
  <dcterms:modified xsi:type="dcterms:W3CDTF">2014-12-19T09:34:00Z</dcterms:modified>
</cp:coreProperties>
</file>